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FDED0" w14:textId="77777777" w:rsidR="000B2953" w:rsidRPr="000B2953" w:rsidRDefault="000B2953" w:rsidP="000B2953">
      <w:pPr>
        <w:spacing w:after="0" w:line="240" w:lineRule="auto"/>
        <w:outlineLvl w:val="0"/>
        <w:rPr>
          <w:rFonts w:ascii="Times New Roman" w:eastAsia="Times New Roman" w:hAnsi="Times New Roman" w:cs="Times New Roman"/>
          <w:color w:val="1C1E29"/>
          <w:kern w:val="36"/>
          <w:sz w:val="48"/>
          <w:szCs w:val="48"/>
        </w:rPr>
      </w:pPr>
      <w:bookmarkStart w:id="0" w:name="_GoBack"/>
      <w:r w:rsidRPr="000B2953">
        <w:rPr>
          <w:rFonts w:ascii="Times New Roman" w:eastAsia="Times New Roman" w:hAnsi="Times New Roman" w:cs="Times New Roman"/>
          <w:color w:val="1C1E29"/>
          <w:kern w:val="36"/>
          <w:sz w:val="48"/>
          <w:szCs w:val="48"/>
        </w:rPr>
        <w:t>3 Ways of Improving Your Website's SEO Rankings</w:t>
      </w:r>
    </w:p>
    <w:bookmarkEnd w:id="0"/>
    <w:p w14:paraId="004380B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38ACE9CE"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5C926611"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In today’s competitive working environment, the ways of marketing of any business or products have been rapidly changed. For this reason, SEO marketing is more significant than ever. Search engines assist millions of users and employers apiece day looking for responses to their queries or explanations to their glitches.</w:t>
      </w:r>
    </w:p>
    <w:p w14:paraId="7762876B"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If you have a website, blog or online store, SEO (Search Engine Optimization) will surely support your business cultivate and meet the business purposes.</w:t>
      </w:r>
    </w:p>
    <w:p w14:paraId="19F20DA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But numerous business finds problems or rather should say don’t know how to maintain the SEO rankings of their website. In the long run, it cost them highly and make a very bad impact on their business or product. </w:t>
      </w:r>
    </w:p>
    <w:p w14:paraId="7601B9C5"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3B40A411"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In this article, we will know how a business or individual can improve their website SEO rankings. </w:t>
      </w:r>
    </w:p>
    <w:p w14:paraId="39E2F06D"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522E4DAE"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#1- Update Your Content Regularly. </w:t>
      </w:r>
    </w:p>
    <w:p w14:paraId="5566DC0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Numerous business owners spend a lot of time and money to create a website. But after a few days, they just neglect it.</w:t>
      </w:r>
    </w:p>
    <w:p w14:paraId="661323B9"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The foremost persistence of your website is to gain new customers and grow your proceeds. If you do not update your website regularly and have the latest information, your website will be viewed as old-fashioned.</w:t>
      </w:r>
    </w:p>
    <w:p w14:paraId="074E58BC"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63AEE6AE"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Keeping the content up to date on your website helps to build a virtual trust between your company and your customers. Most probable, customers depend on your website for convenient information on whatever field you are in.</w:t>
      </w:r>
    </w:p>
    <w:p w14:paraId="47D49EDE"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42DF7594"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When a new user comes to your website and instantly leaves your website, that is called a bounce. Google keeps trail of your website’s bounce rate and count total it against you if the bounce rate is higher than it should be. Updating your website with new content regularly can help you to decrease your bounce rate.</w:t>
      </w:r>
    </w:p>
    <w:p w14:paraId="11AE7AD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6DAA8BC6"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Moreover, if customers leave your website quickly, they are not seeing what you are offering them and what’s your latest creation. They will undoubtedly not communicate with you or buy what you are selling. So, it is vital that your website continually has new and fascinating information so that customers are looking for and will cane around to read it.</w:t>
      </w:r>
    </w:p>
    <w:p w14:paraId="42C121B1"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06365966"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On the other hand, fresh new content or specific keyword will increase your SEO rating. When you update new content on your website, you present thus far more possibilities for your website to contain more new keywords. Keywords are high on the algorithm chart for search engine optimization ranking. Regularly added content, such as blog or article postings, allows you to improve the article with related keywords that can interest users to your website. Updated information or content in your website will also help you to build domain authority.</w:t>
      </w:r>
    </w:p>
    <w:p w14:paraId="6E104637"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0162939C"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#2 - Meta Data</w:t>
      </w:r>
    </w:p>
    <w:p w14:paraId="3DC5833E" w14:textId="57F0D74C"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While constructing a website for your business you have to keep in mind the word “</w:t>
      </w:r>
      <w:r w:rsidRPr="000B2953">
        <w:rPr>
          <w:rFonts w:ascii="Times New Roman" w:eastAsia="Times New Roman" w:hAnsi="Times New Roman" w:cs="Times New Roman"/>
          <w:color w:val="1C1E29"/>
          <w:sz w:val="24"/>
          <w:szCs w:val="24"/>
        </w:rPr>
        <w:t>Metadata</w:t>
      </w:r>
      <w:r w:rsidRPr="000B2953">
        <w:rPr>
          <w:rFonts w:ascii="Times New Roman" w:eastAsia="Times New Roman" w:hAnsi="Times New Roman" w:cs="Times New Roman"/>
          <w:color w:val="1C1E29"/>
          <w:sz w:val="24"/>
          <w:szCs w:val="24"/>
        </w:rPr>
        <w:t xml:space="preserve">”. </w:t>
      </w:r>
    </w:p>
    <w:p w14:paraId="5D48A48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When conniving your website, respectively each page encompasses a space between the &lt;head&gt; tags to insert metadata or information about the contents of your page or content. If you have a CMS site formerly fashioned by the UMC web team will have pre-populated this data for you. Nevertheless, you need to review and update Metadata as your website variations over time.</w:t>
      </w:r>
    </w:p>
    <w:p w14:paraId="46DC035E" w14:textId="3F9BDF5E"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Metadata includes Title Metadata, Description </w:t>
      </w:r>
      <w:r w:rsidRPr="000B2953">
        <w:rPr>
          <w:rFonts w:ascii="Times New Roman" w:eastAsia="Times New Roman" w:hAnsi="Times New Roman" w:cs="Times New Roman"/>
          <w:color w:val="1C1E29"/>
          <w:sz w:val="24"/>
          <w:szCs w:val="24"/>
        </w:rPr>
        <w:t>Metadata</w:t>
      </w:r>
      <w:r w:rsidRPr="000B2953">
        <w:rPr>
          <w:rFonts w:ascii="Times New Roman" w:eastAsia="Times New Roman" w:hAnsi="Times New Roman" w:cs="Times New Roman"/>
          <w:color w:val="1C1E29"/>
          <w:sz w:val="24"/>
          <w:szCs w:val="24"/>
        </w:rPr>
        <w:t xml:space="preserve">, and Keywords Metadata. </w:t>
      </w:r>
    </w:p>
    <w:p w14:paraId="0179F575"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proofErr w:type="spellStart"/>
      <w:r w:rsidRPr="000B2953">
        <w:rPr>
          <w:rFonts w:ascii="Times New Roman" w:eastAsia="Times New Roman" w:hAnsi="Times New Roman" w:cs="Times New Roman"/>
          <w:color w:val="1C1E29"/>
          <w:sz w:val="24"/>
          <w:szCs w:val="24"/>
        </w:rPr>
        <w:t>i</w:t>
      </w:r>
      <w:proofErr w:type="spellEnd"/>
      <w:r w:rsidRPr="000B2953">
        <w:rPr>
          <w:rFonts w:ascii="Times New Roman" w:eastAsia="Times New Roman" w:hAnsi="Times New Roman" w:cs="Times New Roman"/>
          <w:color w:val="1C1E29"/>
          <w:sz w:val="24"/>
          <w:szCs w:val="24"/>
        </w:rPr>
        <w:t xml:space="preserve">.             Title Metadata: </w:t>
      </w:r>
      <w:r w:rsidRPr="000B2953">
        <w:rPr>
          <w:rFonts w:ascii="Times New Roman" w:eastAsia="Times New Roman" w:hAnsi="Times New Roman" w:cs="Times New Roman"/>
          <w:b/>
          <w:bCs/>
          <w:color w:val="1C1E29"/>
          <w:sz w:val="24"/>
          <w:szCs w:val="24"/>
        </w:rPr>
        <w:t>Title metadata</w:t>
      </w:r>
      <w:r w:rsidRPr="000B2953">
        <w:rPr>
          <w:rFonts w:ascii="Times New Roman" w:eastAsia="Times New Roman" w:hAnsi="Times New Roman" w:cs="Times New Roman"/>
          <w:color w:val="1C1E29"/>
          <w:sz w:val="24"/>
          <w:szCs w:val="24"/>
        </w:rPr>
        <w:t xml:space="preserve"> is in control for the page titles presented at the top of a web browser window and as the headline indoors search engine results. It is the utmost significant metadata on your website page. </w:t>
      </w:r>
    </w:p>
    <w:p w14:paraId="3ECA47D8"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ii.           </w:t>
      </w:r>
      <w:r w:rsidRPr="000B2953">
        <w:rPr>
          <w:rFonts w:ascii="Times New Roman" w:eastAsia="Times New Roman" w:hAnsi="Times New Roman" w:cs="Times New Roman"/>
          <w:b/>
          <w:bCs/>
          <w:color w:val="1C1E29"/>
          <w:sz w:val="24"/>
          <w:szCs w:val="24"/>
        </w:rPr>
        <w:t>Keyword metadata</w:t>
      </w:r>
      <w:r w:rsidRPr="000B2953">
        <w:rPr>
          <w:rFonts w:ascii="Times New Roman" w:eastAsia="Times New Roman" w:hAnsi="Times New Roman" w:cs="Times New Roman"/>
          <w:color w:val="1C1E29"/>
          <w:sz w:val="24"/>
          <w:szCs w:val="24"/>
        </w:rPr>
        <w:t xml:space="preserve">: Keyword metadata is infrequently if ever used to tabularize search engine rankings. Nevertheless, you should previously identify your keyword phrases, so it doesn't miff to enhance them into your keyword metadata. You'll famine to consist of the variability of phrases. As a universal rule, try to preserve it to about 4-7 phrases with a respective phrase containing 1-4 words. </w:t>
      </w:r>
    </w:p>
    <w:p w14:paraId="7133081A"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iii.          </w:t>
      </w:r>
      <w:r w:rsidRPr="000B2953">
        <w:rPr>
          <w:rFonts w:ascii="Times New Roman" w:eastAsia="Times New Roman" w:hAnsi="Times New Roman" w:cs="Times New Roman"/>
          <w:b/>
          <w:bCs/>
          <w:color w:val="1C1E29"/>
          <w:sz w:val="24"/>
          <w:szCs w:val="24"/>
        </w:rPr>
        <w:t>Description metadata: Description metadata</w:t>
      </w:r>
      <w:r w:rsidRPr="000B2953">
        <w:rPr>
          <w:rFonts w:ascii="Times New Roman" w:eastAsia="Times New Roman" w:hAnsi="Times New Roman" w:cs="Times New Roman"/>
          <w:color w:val="1C1E29"/>
          <w:sz w:val="24"/>
          <w:szCs w:val="24"/>
        </w:rPr>
        <w:t xml:space="preserve"> is the stylistic description that a web browser may use in your page search reappearance. Deliberate of it as your website's window display a summarizing and tempting description of what is delimited within, with the goal of reassuring people to cross the threshold. A moral meta description will classically encompass two full sentences. Search engines might not continuously use your meta description, but it is vital to give them the selection and also get the attention of your viewers. </w:t>
      </w:r>
    </w:p>
    <w:p w14:paraId="4DCAC28F"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7696BE30"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#3 – Styling</w:t>
      </w:r>
    </w:p>
    <w:p w14:paraId="100B3A44"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proofErr w:type="spellStart"/>
      <w:r w:rsidRPr="000B2953">
        <w:rPr>
          <w:rFonts w:ascii="Times New Roman" w:eastAsia="Times New Roman" w:hAnsi="Times New Roman" w:cs="Times New Roman"/>
          <w:color w:val="1C1E29"/>
          <w:sz w:val="24"/>
          <w:szCs w:val="24"/>
        </w:rPr>
        <w:t>i</w:t>
      </w:r>
      <w:proofErr w:type="spellEnd"/>
      <w:r w:rsidRPr="000B2953">
        <w:rPr>
          <w:rFonts w:ascii="Times New Roman" w:eastAsia="Times New Roman" w:hAnsi="Times New Roman" w:cs="Times New Roman"/>
          <w:color w:val="1C1E29"/>
          <w:sz w:val="24"/>
          <w:szCs w:val="24"/>
        </w:rPr>
        <w:t>.             Image Optimization: Maximum folks think that only image file formatting and sizing are the main purposes for getting better SEO ratings. Yes, image file formatting and sizing is indeed needed but there are other ways to make sure your images are working rigid for you on the SEO front. You can indication the relevancy of your content to search engines by setting keywords such as your image file name, alt tag name, title name, description, and caption.</w:t>
      </w:r>
    </w:p>
    <w:p w14:paraId="19C6FBE0"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ii.           Header tags: Decent formatting of your content assistances progress the user experience of your website enormously. It attracts readers more and they enthusiastic to spend time to read your website content and come back for more, which will eventually gesture your relevancy to search engines. Appropriate usage of header tag can help break up your content into segments that are calmer to read and exploit.</w:t>
      </w:r>
    </w:p>
    <w:p w14:paraId="01B98A8F"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iii.          Multimedia: Images, videos, slideshows, and audios can benefit supplement the user involvement and permit you to distribute information in a way that is most suitable to your idyllic website visitors.</w:t>
      </w:r>
    </w:p>
    <w:p w14:paraId="46053CAE"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Some key points of styling are given below.</w:t>
      </w:r>
    </w:p>
    <w:p w14:paraId="51F5C9E9"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        Try to use proper font size and typography in your website’s content so that content is easy to read. </w:t>
      </w:r>
    </w:p>
    <w:p w14:paraId="5D4FD34C"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        Use bold type and colors on different important information of content. </w:t>
      </w:r>
    </w:p>
    <w:p w14:paraId="5A69FAC7"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        Try to use short paragraphs and sufficient line spacing. </w:t>
      </w:r>
    </w:p>
    <w:p w14:paraId="2EC67AE9"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For listing any data must use bullet.</w:t>
      </w:r>
    </w:p>
    <w:p w14:paraId="0F661596" w14:textId="490E17DE" w:rsidR="000B2953" w:rsidRPr="000B2953" w:rsidRDefault="000B2953" w:rsidP="000B2953">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w:t>
      </w:r>
      <w:r w:rsidRPr="000B2953">
        <w:rPr>
          <w:rFonts w:ascii="Times New Roman" w:eastAsia="Times New Roman" w:hAnsi="Times New Roman" w:cs="Times New Roman"/>
          <w:color w:val="1C1E29"/>
          <w:sz w:val="24"/>
          <w:szCs w:val="24"/>
        </w:rPr>
        <w:t xml:space="preserve">Use procedures such as sliders, animations, tabs, progressive layouts, organized grids, modal windows, rollover fundamentals, accordions, and </w:t>
      </w:r>
      <w:r>
        <w:rPr>
          <w:rFonts w:ascii="Times New Roman" w:eastAsia="Times New Roman" w:hAnsi="Times New Roman" w:cs="Times New Roman"/>
          <w:color w:val="1C1E29"/>
          <w:sz w:val="24"/>
          <w:szCs w:val="24"/>
        </w:rPr>
        <w:t xml:space="preserve">           </w:t>
      </w:r>
      <w:r w:rsidRPr="000B2953">
        <w:rPr>
          <w:rFonts w:ascii="Times New Roman" w:eastAsia="Times New Roman" w:hAnsi="Times New Roman" w:cs="Times New Roman"/>
          <w:color w:val="1C1E29"/>
          <w:sz w:val="24"/>
          <w:szCs w:val="24"/>
        </w:rPr>
        <w:t>mega drop-down-menus to establish content and add interactivity.</w:t>
      </w:r>
    </w:p>
    <w:p w14:paraId="5A56E645"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52CCC98B"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155CC997"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There are countless ways of improving your website’s SEO rankings but those are the fundamental things you can’t avoid. </w:t>
      </w:r>
    </w:p>
    <w:p w14:paraId="23AE7582"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xml:space="preserve">Let us know your thoughts regarding SEO in the comment section. </w:t>
      </w:r>
    </w:p>
    <w:p w14:paraId="76DEB2EC" w14:textId="77777777" w:rsidR="000B2953" w:rsidRPr="000B2953" w:rsidRDefault="000B2953" w:rsidP="000B2953">
      <w:pPr>
        <w:spacing w:after="0" w:line="240" w:lineRule="auto"/>
        <w:outlineLvl w:val="1"/>
        <w:rPr>
          <w:rFonts w:ascii="Times New Roman" w:eastAsia="Times New Roman" w:hAnsi="Times New Roman" w:cs="Times New Roman"/>
          <w:color w:val="1C1E29"/>
          <w:sz w:val="36"/>
          <w:szCs w:val="36"/>
        </w:rPr>
      </w:pPr>
      <w:r w:rsidRPr="000B2953">
        <w:rPr>
          <w:rFonts w:ascii="Times New Roman" w:eastAsia="Times New Roman" w:hAnsi="Times New Roman" w:cs="Times New Roman"/>
          <w:color w:val="1C1E29"/>
          <w:sz w:val="36"/>
          <w:szCs w:val="36"/>
        </w:rPr>
        <w:t> </w:t>
      </w:r>
    </w:p>
    <w:p w14:paraId="5882F880"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33842E94"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70FBA2B4"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009DC36A"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3F5E5BE6"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21F86EB5" w14:textId="77777777" w:rsidR="000B2953" w:rsidRPr="000B2953" w:rsidRDefault="000B2953" w:rsidP="000B2953">
      <w:pPr>
        <w:spacing w:after="0" w:line="240" w:lineRule="auto"/>
        <w:rPr>
          <w:rFonts w:ascii="Times New Roman" w:eastAsia="Times New Roman" w:hAnsi="Times New Roman" w:cs="Times New Roman"/>
          <w:color w:val="1C1E29"/>
          <w:sz w:val="24"/>
          <w:szCs w:val="24"/>
        </w:rPr>
      </w:pPr>
      <w:r w:rsidRPr="000B2953">
        <w:rPr>
          <w:rFonts w:ascii="Times New Roman" w:eastAsia="Times New Roman" w:hAnsi="Times New Roman" w:cs="Times New Roman"/>
          <w:color w:val="1C1E29"/>
          <w:sz w:val="24"/>
          <w:szCs w:val="24"/>
        </w:rPr>
        <w:t> </w:t>
      </w:r>
    </w:p>
    <w:p w14:paraId="66EA1EE1" w14:textId="77777777" w:rsidR="0064422A" w:rsidRPr="000B2953" w:rsidRDefault="0064422A" w:rsidP="000B2953"/>
    <w:sectPr w:rsidR="0064422A" w:rsidRPr="000B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03823"/>
    <w:multiLevelType w:val="hybridMultilevel"/>
    <w:tmpl w:val="863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33742"/>
    <w:multiLevelType w:val="hybridMultilevel"/>
    <w:tmpl w:val="590A6758"/>
    <w:lvl w:ilvl="0" w:tplc="F91C5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69A8"/>
    <w:multiLevelType w:val="hybridMultilevel"/>
    <w:tmpl w:val="C27A74C2"/>
    <w:lvl w:ilvl="0" w:tplc="4ADC686E">
      <w:start w:val="1"/>
      <w:numFmt w:val="lowerRoman"/>
      <w:lvlText w:val="%1."/>
      <w:lvlJc w:val="left"/>
      <w:pPr>
        <w:ind w:left="1080" w:hanging="720"/>
      </w:pPr>
      <w:rPr>
        <w:rFonts w:ascii="Helvetica" w:hAnsi="Helvetica" w:cs="Helvetica" w:hint="default"/>
        <w:color w:val="111111"/>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83FBC"/>
    <w:multiLevelType w:val="hybridMultilevel"/>
    <w:tmpl w:val="8EFE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54BCE"/>
    <w:multiLevelType w:val="hybridMultilevel"/>
    <w:tmpl w:val="BEFC8012"/>
    <w:lvl w:ilvl="0" w:tplc="51E07332">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A0586"/>
    <w:multiLevelType w:val="multilevel"/>
    <w:tmpl w:val="114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25E1D"/>
    <w:multiLevelType w:val="multilevel"/>
    <w:tmpl w:val="732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B1951"/>
    <w:multiLevelType w:val="hybridMultilevel"/>
    <w:tmpl w:val="723A85EA"/>
    <w:lvl w:ilvl="0" w:tplc="A13E7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2D"/>
    <w:rsid w:val="00060F73"/>
    <w:rsid w:val="00091473"/>
    <w:rsid w:val="000A213B"/>
    <w:rsid w:val="000A329D"/>
    <w:rsid w:val="000B2953"/>
    <w:rsid w:val="000C1AB5"/>
    <w:rsid w:val="000D0F7B"/>
    <w:rsid w:val="000D78A0"/>
    <w:rsid w:val="000E0642"/>
    <w:rsid w:val="00173924"/>
    <w:rsid w:val="0019297E"/>
    <w:rsid w:val="00206952"/>
    <w:rsid w:val="00215842"/>
    <w:rsid w:val="0021634F"/>
    <w:rsid w:val="00230EEC"/>
    <w:rsid w:val="0025190E"/>
    <w:rsid w:val="00274FCD"/>
    <w:rsid w:val="002972AF"/>
    <w:rsid w:val="002E40BC"/>
    <w:rsid w:val="002F320E"/>
    <w:rsid w:val="003067D4"/>
    <w:rsid w:val="00337EAF"/>
    <w:rsid w:val="00350516"/>
    <w:rsid w:val="003603B1"/>
    <w:rsid w:val="004153E2"/>
    <w:rsid w:val="0041617D"/>
    <w:rsid w:val="00422F2A"/>
    <w:rsid w:val="00424209"/>
    <w:rsid w:val="004350B7"/>
    <w:rsid w:val="00466BA1"/>
    <w:rsid w:val="004A3B93"/>
    <w:rsid w:val="004F369A"/>
    <w:rsid w:val="005335B6"/>
    <w:rsid w:val="00556D63"/>
    <w:rsid w:val="00571FB3"/>
    <w:rsid w:val="005C401D"/>
    <w:rsid w:val="005D5743"/>
    <w:rsid w:val="00632833"/>
    <w:rsid w:val="00632FAC"/>
    <w:rsid w:val="0064422A"/>
    <w:rsid w:val="00660C24"/>
    <w:rsid w:val="00682D75"/>
    <w:rsid w:val="00717789"/>
    <w:rsid w:val="007A224E"/>
    <w:rsid w:val="007B2E36"/>
    <w:rsid w:val="007B6615"/>
    <w:rsid w:val="007F17D0"/>
    <w:rsid w:val="00891DF4"/>
    <w:rsid w:val="008A53A2"/>
    <w:rsid w:val="008F2086"/>
    <w:rsid w:val="008F7F64"/>
    <w:rsid w:val="00940B38"/>
    <w:rsid w:val="009451E5"/>
    <w:rsid w:val="009504D9"/>
    <w:rsid w:val="009632DC"/>
    <w:rsid w:val="00964F40"/>
    <w:rsid w:val="00967A9E"/>
    <w:rsid w:val="00986E41"/>
    <w:rsid w:val="009B73E7"/>
    <w:rsid w:val="00A26570"/>
    <w:rsid w:val="00A547DD"/>
    <w:rsid w:val="00A62147"/>
    <w:rsid w:val="00A92CE2"/>
    <w:rsid w:val="00AE1059"/>
    <w:rsid w:val="00B72267"/>
    <w:rsid w:val="00C21CC0"/>
    <w:rsid w:val="00C45F2D"/>
    <w:rsid w:val="00C52C1A"/>
    <w:rsid w:val="00CC416E"/>
    <w:rsid w:val="00CC490E"/>
    <w:rsid w:val="00D27D25"/>
    <w:rsid w:val="00D531C0"/>
    <w:rsid w:val="00D73195"/>
    <w:rsid w:val="00D97EA0"/>
    <w:rsid w:val="00DE651E"/>
    <w:rsid w:val="00E36FE6"/>
    <w:rsid w:val="00E43C40"/>
    <w:rsid w:val="00E7234E"/>
    <w:rsid w:val="00E7669F"/>
    <w:rsid w:val="00EC3C79"/>
    <w:rsid w:val="00F05A3E"/>
    <w:rsid w:val="00F33E65"/>
    <w:rsid w:val="00F52948"/>
    <w:rsid w:val="00FA2442"/>
    <w:rsid w:val="00FB6B66"/>
    <w:rsid w:val="00FB751E"/>
    <w:rsid w:val="00FD1E49"/>
    <w:rsid w:val="00FF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4CCD"/>
  <w15:chartTrackingRefBased/>
  <w15:docId w15:val="{9C47FFD2-B5B1-4112-A3DD-9C0F1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A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6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AB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74F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50B7"/>
    <w:rPr>
      <w:b/>
      <w:bCs/>
    </w:rPr>
  </w:style>
  <w:style w:type="character" w:customStyle="1" w:styleId="Heading2Char">
    <w:name w:val="Heading 2 Char"/>
    <w:basedOn w:val="DefaultParagraphFont"/>
    <w:link w:val="Heading2"/>
    <w:uiPriority w:val="9"/>
    <w:rsid w:val="000E064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92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2000">
      <w:bodyDiv w:val="1"/>
      <w:marLeft w:val="0"/>
      <w:marRight w:val="0"/>
      <w:marTop w:val="0"/>
      <w:marBottom w:val="0"/>
      <w:divBdr>
        <w:top w:val="none" w:sz="0" w:space="0" w:color="auto"/>
        <w:left w:val="none" w:sz="0" w:space="0" w:color="auto"/>
        <w:bottom w:val="none" w:sz="0" w:space="0" w:color="auto"/>
        <w:right w:val="none" w:sz="0" w:space="0" w:color="auto"/>
      </w:divBdr>
    </w:div>
    <w:div w:id="357893308">
      <w:bodyDiv w:val="1"/>
      <w:marLeft w:val="0"/>
      <w:marRight w:val="0"/>
      <w:marTop w:val="0"/>
      <w:marBottom w:val="0"/>
      <w:divBdr>
        <w:top w:val="none" w:sz="0" w:space="0" w:color="auto"/>
        <w:left w:val="none" w:sz="0" w:space="0" w:color="auto"/>
        <w:bottom w:val="none" w:sz="0" w:space="0" w:color="auto"/>
        <w:right w:val="none" w:sz="0" w:space="0" w:color="auto"/>
      </w:divBdr>
    </w:div>
    <w:div w:id="633407678">
      <w:bodyDiv w:val="1"/>
      <w:marLeft w:val="0"/>
      <w:marRight w:val="0"/>
      <w:marTop w:val="0"/>
      <w:marBottom w:val="0"/>
      <w:divBdr>
        <w:top w:val="none" w:sz="0" w:space="0" w:color="auto"/>
        <w:left w:val="none" w:sz="0" w:space="0" w:color="auto"/>
        <w:bottom w:val="none" w:sz="0" w:space="0" w:color="auto"/>
        <w:right w:val="none" w:sz="0" w:space="0" w:color="auto"/>
      </w:divBdr>
      <w:divsChild>
        <w:div w:id="1134102646">
          <w:marLeft w:val="0"/>
          <w:marRight w:val="0"/>
          <w:marTop w:val="0"/>
          <w:marBottom w:val="0"/>
          <w:divBdr>
            <w:top w:val="none" w:sz="0" w:space="0" w:color="auto"/>
            <w:left w:val="none" w:sz="0" w:space="0" w:color="auto"/>
            <w:bottom w:val="none" w:sz="0" w:space="0" w:color="auto"/>
            <w:right w:val="none" w:sz="0" w:space="0" w:color="auto"/>
          </w:divBdr>
        </w:div>
      </w:divsChild>
    </w:div>
    <w:div w:id="1371763886">
      <w:bodyDiv w:val="1"/>
      <w:marLeft w:val="0"/>
      <w:marRight w:val="0"/>
      <w:marTop w:val="0"/>
      <w:marBottom w:val="0"/>
      <w:divBdr>
        <w:top w:val="none" w:sz="0" w:space="0" w:color="auto"/>
        <w:left w:val="none" w:sz="0" w:space="0" w:color="auto"/>
        <w:bottom w:val="none" w:sz="0" w:space="0" w:color="auto"/>
        <w:right w:val="none" w:sz="0" w:space="0" w:color="auto"/>
      </w:divBdr>
    </w:div>
    <w:div w:id="1461264313">
      <w:bodyDiv w:val="1"/>
      <w:marLeft w:val="0"/>
      <w:marRight w:val="0"/>
      <w:marTop w:val="0"/>
      <w:marBottom w:val="0"/>
      <w:divBdr>
        <w:top w:val="none" w:sz="0" w:space="0" w:color="auto"/>
        <w:left w:val="none" w:sz="0" w:space="0" w:color="auto"/>
        <w:bottom w:val="none" w:sz="0" w:space="0" w:color="auto"/>
        <w:right w:val="none" w:sz="0" w:space="0" w:color="auto"/>
      </w:divBdr>
    </w:div>
    <w:div w:id="1614361102">
      <w:bodyDiv w:val="1"/>
      <w:marLeft w:val="0"/>
      <w:marRight w:val="0"/>
      <w:marTop w:val="0"/>
      <w:marBottom w:val="0"/>
      <w:divBdr>
        <w:top w:val="none" w:sz="0" w:space="0" w:color="auto"/>
        <w:left w:val="none" w:sz="0" w:space="0" w:color="auto"/>
        <w:bottom w:val="none" w:sz="0" w:space="0" w:color="auto"/>
        <w:right w:val="none" w:sz="0" w:space="0" w:color="auto"/>
      </w:divBdr>
    </w:div>
    <w:div w:id="1795755843">
      <w:bodyDiv w:val="1"/>
      <w:marLeft w:val="0"/>
      <w:marRight w:val="0"/>
      <w:marTop w:val="0"/>
      <w:marBottom w:val="0"/>
      <w:divBdr>
        <w:top w:val="none" w:sz="0" w:space="0" w:color="auto"/>
        <w:left w:val="none" w:sz="0" w:space="0" w:color="auto"/>
        <w:bottom w:val="none" w:sz="0" w:space="0" w:color="auto"/>
        <w:right w:val="none" w:sz="0" w:space="0" w:color="auto"/>
      </w:divBdr>
    </w:div>
    <w:div w:id="18983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89</cp:revision>
  <dcterms:created xsi:type="dcterms:W3CDTF">2019-08-15T16:11:00Z</dcterms:created>
  <dcterms:modified xsi:type="dcterms:W3CDTF">2019-08-16T13:19:00Z</dcterms:modified>
</cp:coreProperties>
</file>